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6" w:rsidRPr="003F1203" w:rsidRDefault="005B1681">
      <w:pPr>
        <w:adjustRightInd/>
        <w:rPr>
          <w:rFonts w:asciiTheme="minorEastAsia" w:eastAsiaTheme="minorEastAsia" w:hAnsiTheme="minorEastAsia"/>
          <w:spacing w:val="-2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117475</wp:posOffset>
                </wp:positionV>
                <wp:extent cx="607060" cy="240665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40665"/>
                        </a:xfrm>
                        <a:prstGeom prst="wedgeRectCallout">
                          <a:avLst>
                            <a:gd name="adj1" fmla="val 92398"/>
                            <a:gd name="adj2" fmla="val 44194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19" w:rsidRPr="00416C7C" w:rsidRDefault="005F5419" w:rsidP="0092690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50.95pt;margin-top:9.25pt;width:47.8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" adj="30758,20346" fillcolor="#f2f2f2 [3052]">
                <v:textbox inset="1mm,1mm,1mm,1mm">
                  <w:txbxContent>
                    <w:p w:rsidR="005F5419" w:rsidRPr="00416C7C" w:rsidRDefault="005F5419" w:rsidP="0092690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-356235</wp:posOffset>
                </wp:positionV>
                <wp:extent cx="1188085" cy="57594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575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F8" w:rsidRPr="008409F8" w:rsidRDefault="008409F8" w:rsidP="008409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409F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8409F8" w:rsidRPr="008409F8" w:rsidRDefault="008409F8" w:rsidP="008409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8409F8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（継続加入</w:t>
                            </w:r>
                            <w:r w:rsidR="00B57700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希望</w:t>
                            </w:r>
                            <w:r w:rsidRPr="008409F8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6.55pt;margin-top:-28.05pt;width:93.55pt;height:4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" fillcolor="#f2f2f2 [3052]" strokeweight="1.5pt">
                <v:textbox inset="1mm,1mm,1mm,1mm">
                  <w:txbxContent>
                    <w:p w:rsidR="008409F8" w:rsidRPr="008409F8" w:rsidRDefault="008409F8" w:rsidP="008409F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409F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記載例</w:t>
                      </w:r>
                    </w:p>
                    <w:p w:rsidR="008409F8" w:rsidRPr="008409F8" w:rsidRDefault="008409F8" w:rsidP="008409F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8409F8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（継続加入</w:t>
                      </w:r>
                      <w:r w:rsidR="00B57700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希望</w:t>
                      </w:r>
                      <w:r w:rsidRPr="008409F8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7A31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（別紙様式第３</w:t>
      </w:r>
      <w:r w:rsidR="00D47726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　　　　　　　　　　　　　　　</w:t>
      </w:r>
      <w:r w:rsidR="004E35B9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</w:t>
      </w:r>
      <w:r w:rsidR="00B45C0A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　　　　</w:t>
      </w:r>
      <w:r w:rsidR="005F5419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</w:t>
      </w:r>
      <w:r w:rsidR="00B45C0A">
        <w:rPr>
          <w:rFonts w:asciiTheme="minorEastAsia" w:eastAsiaTheme="minorEastAsia" w:hAnsiTheme="minorEastAsia" w:hint="eastAsia"/>
          <w:spacing w:val="-2"/>
          <w:sz w:val="22"/>
          <w:szCs w:val="22"/>
        </w:rPr>
        <w:t>令和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５</w:t>
      </w: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年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３</w:t>
      </w: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月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１０</w:t>
      </w: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日</w: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:rsidR="006E5435" w:rsidRPr="003F1203" w:rsidRDefault="006E5435">
      <w:pPr>
        <w:adjustRightInd/>
        <w:spacing w:line="472" w:lineRule="exact"/>
        <w:jc w:val="center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cs="ＭＳ ゴシック" w:hint="eastAsia"/>
          <w:spacing w:val="2"/>
          <w:szCs w:val="22"/>
        </w:rPr>
        <w:t>グループ保険退職後継続加入申請書</w:t>
      </w:r>
    </w:p>
    <w:p w:rsidR="00FD3302" w:rsidRPr="003F1203" w:rsidRDefault="005B1681">
      <w:pPr>
        <w:adjustRightInd/>
        <w:rPr>
          <w:rFonts w:asciiTheme="minorEastAsia" w:eastAsiaTheme="minorEastAsia" w:hAnsiTheme="minorEastAsia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177800</wp:posOffset>
                </wp:positionV>
                <wp:extent cx="2276475" cy="23876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38760"/>
                        </a:xfrm>
                        <a:prstGeom prst="wedgeRectCallout">
                          <a:avLst>
                            <a:gd name="adj1" fmla="val -69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19" w:rsidRPr="00416C7C" w:rsidRDefault="005F5419" w:rsidP="0092690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所属・氏名</w:t>
                            </w:r>
                            <w:r w:rsidR="0056030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と勤務先の電話番号</w:t>
                            </w: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215.1pt;margin-top:14pt;width:179.25pt;height:1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" adj="10785,32400" fillcolor="#f2f2f2 [3052]">
                <v:textbox inset="1mm,1mm,1mm,1mm">
                  <w:txbxContent>
                    <w:p w:rsidR="005F5419" w:rsidRPr="00416C7C" w:rsidRDefault="005F5419" w:rsidP="0092690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所属・氏名</w:t>
                      </w:r>
                      <w:r w:rsidR="0056030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と勤務先の電話番号</w:t>
                      </w: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裁判所共済組合　御中</w: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</w:t>
      </w:r>
      <w:r w:rsidR="0056030C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</w:t>
      </w:r>
      <w:r w:rsidR="0056030C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所　属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東京地裁民事××部</w:t>
      </w: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　　　</w:t>
      </w:r>
      <w:r w:rsidR="0056030C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　</w:t>
      </w:r>
    </w:p>
    <w:p w:rsidR="006E5435" w:rsidRPr="003F1203" w:rsidRDefault="005B1681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177800</wp:posOffset>
                </wp:positionV>
                <wp:extent cx="1062355" cy="23876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238760"/>
                        </a:xfrm>
                        <a:prstGeom prst="wedgeRectCallout">
                          <a:avLst>
                            <a:gd name="adj1" fmla="val -60759"/>
                            <a:gd name="adj2" fmla="val 96009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19" w:rsidRPr="00416C7C" w:rsidRDefault="005F5419" w:rsidP="0092690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退職日を記入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83.65pt;margin-top:14pt;width:83.65pt;height: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" adj="-2324,31538" fillcolor="#f2f2f2 [3052]">
                <v:textbox inset="1mm,1mm,1mm,1mm">
                  <w:txbxContent>
                    <w:p w:rsidR="005F5419" w:rsidRPr="00416C7C" w:rsidRDefault="005F5419" w:rsidP="0092690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退職日を記入</w:t>
                      </w:r>
                    </w:p>
                  </w:txbxContent>
                </v:textbox>
              </v:shape>
            </w:pict>
          </mc:Fallback>
        </mc:AlternateContent>
      </w:r>
      <w:r w:rsidR="006E5435" w:rsidRPr="003F1203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6E5435" w:rsidRPr="003F1203">
        <w:rPr>
          <w:rFonts w:asciiTheme="minorEastAsia" w:eastAsiaTheme="minorEastAsia" w:hAnsiTheme="minorEastAsia" w:cs="Times New Roman"/>
          <w:sz w:val="22"/>
          <w:szCs w:val="22"/>
        </w:rPr>
        <w:t xml:space="preserve">   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氏　名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共</w:t>
      </w:r>
      <w:r w:rsid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 xml:space="preserve">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済</w:t>
      </w:r>
      <w:r w:rsid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 xml:space="preserve">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太</w:t>
      </w:r>
      <w:r w:rsid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 xml:space="preserve">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  <w:u w:val="single" w:color="000000"/>
        </w:rPr>
        <w:t>郎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　　　　</w:t>
      </w:r>
      <w:r w:rsidR="0016374B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　</w:t>
      </w:r>
      <w:r w:rsidR="0056030C">
        <w:rPr>
          <w:rFonts w:asciiTheme="minorEastAsia" w:eastAsiaTheme="minorEastAsia" w:hAnsiTheme="minorEastAsia" w:hint="eastAsia"/>
          <w:spacing w:val="-2"/>
          <w:sz w:val="22"/>
          <w:szCs w:val="22"/>
          <w:u w:val="single" w:color="000000"/>
        </w:rPr>
        <w:t xml:space="preserve">　</w:t>
      </w:r>
    </w:p>
    <w:p w:rsidR="006E5435" w:rsidRPr="0056030C" w:rsidRDefault="0056030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pacing w:val="10"/>
          <w:sz w:val="22"/>
          <w:szCs w:val="22"/>
        </w:rPr>
        <w:t xml:space="preserve">                                       </w:t>
      </w:r>
      <w:r w:rsidRPr="0056030C">
        <w:rPr>
          <w:rFonts w:asciiTheme="minorEastAsia" w:eastAsiaTheme="minorEastAsia" w:hAnsiTheme="minorEastAsia" w:cs="Times New Roman" w:hint="eastAsia"/>
          <w:spacing w:val="10"/>
          <w:sz w:val="22"/>
          <w:szCs w:val="22"/>
          <w:u w:val="single"/>
        </w:rPr>
        <w:t>連絡先</w:t>
      </w:r>
      <w:r w:rsidRPr="0056030C">
        <w:rPr>
          <w:rFonts w:asciiTheme="minorEastAsia" w:eastAsiaTheme="minorEastAsia" w:hAnsiTheme="minorEastAsia" w:cs="Times New Roman" w:hint="eastAsia"/>
          <w:b/>
          <w:i/>
          <w:spacing w:val="10"/>
          <w:sz w:val="22"/>
          <w:szCs w:val="22"/>
          <w:u w:val="single"/>
        </w:rPr>
        <w:t>０３－××××－××××</w:t>
      </w:r>
      <w:r>
        <w:rPr>
          <w:rFonts w:asciiTheme="minorEastAsia" w:eastAsiaTheme="minorEastAsia" w:hAnsiTheme="minorEastAsia" w:cs="Times New Roman" w:hint="eastAsia"/>
          <w:b/>
          <w:i/>
          <w:spacing w:val="10"/>
          <w:sz w:val="22"/>
          <w:szCs w:val="22"/>
          <w:u w:val="single"/>
        </w:rPr>
        <w:t xml:space="preserve">　</w:t>
      </w:r>
    </w:p>
    <w:p w:rsidR="006E5435" w:rsidRPr="003F1203" w:rsidRDefault="005B1681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416560</wp:posOffset>
                </wp:positionV>
                <wp:extent cx="2731770" cy="59690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596900"/>
                        </a:xfrm>
                        <a:prstGeom prst="wedgeRectCallout">
                          <a:avLst>
                            <a:gd name="adj1" fmla="val -84352"/>
                            <a:gd name="adj2" fmla="val 7047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7C" w:rsidRP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="0092690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月３０日まで継続加入を希望する保険にチェックし、医療保険</w:t>
                            </w: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8409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16C7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退職後の公的医療制度について該当するものを選択する。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215.1pt;margin-top:32.8pt;width:215.1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" adj="-7420,26023" fillcolor="#f2f2f2 [3052]">
                <v:textbox inset="1mm,1mm,1mm,1mm">
                  <w:txbxContent>
                    <w:p w:rsidR="00416C7C" w:rsidRP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16C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９</w:t>
                      </w:r>
                      <w:r w:rsidR="00926907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月３０日まで継続加入を希望する保険にチェックし、医療保険</w:t>
                      </w:r>
                      <w:r w:rsidRPr="00416C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は</w:t>
                      </w:r>
                      <w:r w:rsidR="008409F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Pr="00416C7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退職後の公的医療制度について該当するものを選択する。</w:t>
                      </w:r>
                    </w:p>
                  </w:txbxContent>
                </v:textbox>
              </v:shape>
            </w:pict>
          </mc:Fallback>
        </mc:AlternateConten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B45C0A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令和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５</w:t>
      </w:r>
      <w:r w:rsidR="005F712C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年</w:t>
      </w:r>
      <w:r w:rsidR="005F5419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３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月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３１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日付けで退職しますが</w:t>
      </w:r>
      <w:r w:rsidR="0016374B">
        <w:rPr>
          <w:rFonts w:asciiTheme="minorEastAsia" w:eastAsiaTheme="minorEastAsia" w:hAnsiTheme="minorEastAsia" w:hint="eastAsia"/>
          <w:spacing w:val="-2"/>
          <w:sz w:val="22"/>
          <w:szCs w:val="22"/>
        </w:rPr>
        <w:t>、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下記のグループ保険を翌更新日前日（９月３０日）まで継続させてください。</w:t>
      </w:r>
    </w:p>
    <w:p w:rsidR="006E5435" w:rsidRPr="003F1203" w:rsidRDefault="006E5435">
      <w:pPr>
        <w:adjustRightInd/>
        <w:jc w:val="center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記</w:t>
      </w:r>
    </w:p>
    <w:p w:rsidR="006E5435" w:rsidRPr="003F1203" w:rsidRDefault="005B1681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177800</wp:posOffset>
                </wp:positionV>
                <wp:extent cx="607060" cy="167132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1671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3DC7E5" id="Oval 7" o:spid="_x0000_s1026" style="position:absolute;left:0;text-align:left;margin-left:11.95pt;margin-top:14pt;width:47.8pt;height:13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" filled="f">
                <v:stroke dashstyle="dash"/>
                <v:textbox inset="5.85pt,.7pt,5.85pt,.7pt"/>
              </v:oval>
            </w:pict>
          </mc:Fallback>
        </mc:AlternateConten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（該当箇所にチェックをしてください。）</w:t>
      </w:r>
    </w:p>
    <w:p w:rsidR="006E5435" w:rsidRPr="00B45C0A" w:rsidRDefault="006E5435">
      <w:pPr>
        <w:adjustRightInd/>
        <w:rPr>
          <w:rFonts w:asciiTheme="minorEastAsia" w:eastAsiaTheme="minorEastAsia" w:hAnsiTheme="minorEastAsia"/>
          <w:b/>
          <w:spacing w:val="-2"/>
          <w:sz w:val="22"/>
          <w:szCs w:val="22"/>
        </w:rPr>
      </w:pPr>
      <w:r w:rsidRPr="003F1203">
        <w:rPr>
          <w:rFonts w:asciiTheme="minorEastAsia" w:eastAsiaTheme="minorEastAsia" w:hAnsiTheme="minorEastAsia" w:cs="Times New Roman"/>
          <w:sz w:val="22"/>
          <w:szCs w:val="22"/>
        </w:rPr>
        <w:t xml:space="preserve">    </w:t>
      </w:r>
      <w:r w:rsidR="005F5419">
        <w:rPr>
          <w:rFonts w:asciiTheme="minorEastAsia" w:eastAsiaTheme="minorEastAsia" w:hAnsiTheme="minorEastAsia" w:hint="eastAsia"/>
          <w:b/>
          <w:spacing w:val="-2"/>
          <w:sz w:val="22"/>
          <w:szCs w:val="22"/>
        </w:rPr>
        <w:t>☑</w:t>
      </w:r>
      <w:r w:rsidRPr="00B45C0A">
        <w:rPr>
          <w:rFonts w:asciiTheme="minorEastAsia" w:eastAsiaTheme="minorEastAsia" w:hAnsiTheme="minorEastAsia" w:hint="eastAsia"/>
          <w:b/>
          <w:spacing w:val="-2"/>
          <w:sz w:val="22"/>
          <w:szCs w:val="22"/>
        </w:rPr>
        <w:t xml:space="preserve">　新グループ保険</w:t>
      </w:r>
    </w:p>
    <w:p w:rsidR="005948CF" w:rsidRDefault="009624F5" w:rsidP="005948CF">
      <w:pPr>
        <w:jc w:val="left"/>
        <w:rPr>
          <w:sz w:val="18"/>
          <w:szCs w:val="18"/>
        </w:rPr>
      </w:pPr>
      <w:r w:rsidRPr="009624F5">
        <w:rPr>
          <w:rFonts w:ascii="ＭＳ 明朝" w:hAnsi="ＭＳ 明朝" w:hint="eastAsia"/>
          <w:spacing w:val="-2"/>
          <w:sz w:val="22"/>
          <w:szCs w:val="22"/>
        </w:rPr>
        <w:t xml:space="preserve">　　</w:t>
      </w:r>
      <w:r w:rsidR="005F5419">
        <w:rPr>
          <w:rFonts w:ascii="ＭＳ 明朝" w:hAnsi="ＭＳ 明朝" w:hint="eastAsia"/>
          <w:b/>
          <w:spacing w:val="-2"/>
          <w:sz w:val="22"/>
          <w:szCs w:val="22"/>
        </w:rPr>
        <w:t>☑</w:t>
      </w:r>
      <w:r w:rsidRPr="00B45C0A">
        <w:rPr>
          <w:rFonts w:ascii="ＭＳ 明朝" w:hAnsi="ＭＳ 明朝" w:hint="eastAsia"/>
          <w:b/>
          <w:spacing w:val="-2"/>
          <w:sz w:val="22"/>
          <w:szCs w:val="22"/>
        </w:rPr>
        <w:t xml:space="preserve">　総合医療保険</w:t>
      </w:r>
      <w:r w:rsidR="005948CF">
        <w:rPr>
          <w:rFonts w:ascii="ＭＳ 明朝" w:hAnsi="ＭＳ 明朝" w:hint="eastAsia"/>
          <w:spacing w:val="-2"/>
          <w:sz w:val="22"/>
          <w:szCs w:val="22"/>
        </w:rPr>
        <w:t xml:space="preserve">　</w:t>
      </w:r>
      <w:r w:rsidR="005948CF" w:rsidRPr="005948CF">
        <w:rPr>
          <w:rFonts w:asciiTheme="minorEastAsia" w:eastAsiaTheme="minorEastAsia" w:hAnsiTheme="minorEastAsia"/>
          <w:spacing w:val="-2"/>
          <w:sz w:val="18"/>
          <w:szCs w:val="18"/>
        </w:rPr>
        <w:t>(</w:t>
      </w:r>
      <w:r w:rsidR="005948CF" w:rsidRPr="005948CF">
        <w:rPr>
          <w:rFonts w:asciiTheme="minorEastAsia" w:eastAsiaTheme="minorEastAsia" w:hAnsiTheme="minorEastAsia" w:hint="eastAsia"/>
          <w:sz w:val="18"/>
          <w:szCs w:val="18"/>
        </w:rPr>
        <w:t>新グループ保険を継続することが条件です。</w:t>
      </w:r>
      <w:r w:rsidR="005948CF" w:rsidRPr="005948CF">
        <w:rPr>
          <w:rFonts w:asciiTheme="minorEastAsia" w:eastAsiaTheme="minorEastAsia" w:hAnsiTheme="minorEastAsia"/>
          <w:sz w:val="18"/>
          <w:szCs w:val="18"/>
        </w:rPr>
        <w:t>)</w:t>
      </w:r>
    </w:p>
    <w:p w:rsidR="009624F5" w:rsidRPr="005948CF" w:rsidRDefault="009624F5" w:rsidP="005948CF">
      <w:pPr>
        <w:adjustRightInd/>
        <w:ind w:firstLineChars="200" w:firstLine="418"/>
        <w:rPr>
          <w:rFonts w:cs="Times New Roman"/>
          <w:sz w:val="20"/>
          <w:szCs w:val="20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cs="Times New Roman"/>
          <w:sz w:val="21"/>
          <w:szCs w:val="21"/>
        </w:rPr>
        <w:t xml:space="preserve"> </w:t>
      </w:r>
      <w:r w:rsidRPr="005948CF">
        <w:rPr>
          <w:rFonts w:cs="Times New Roman" w:hint="eastAsia"/>
          <w:sz w:val="20"/>
          <w:szCs w:val="20"/>
        </w:rPr>
        <w:t>※</w:t>
      </w:r>
      <w:r w:rsidRPr="005948CF">
        <w:rPr>
          <w:rFonts w:cs="Times New Roman"/>
          <w:sz w:val="20"/>
          <w:szCs w:val="20"/>
        </w:rPr>
        <w:t xml:space="preserve"> </w:t>
      </w:r>
      <w:r w:rsidRPr="005948CF">
        <w:rPr>
          <w:rFonts w:cs="Times New Roman" w:hint="eastAsia"/>
          <w:sz w:val="20"/>
          <w:szCs w:val="20"/>
        </w:rPr>
        <w:t>退職後の公的医療保険制度（総合医療保険加入者のみ）</w:t>
      </w:r>
    </w:p>
    <w:p w:rsidR="009624F5" w:rsidRPr="005948CF" w:rsidRDefault="005B1681" w:rsidP="00B45C0A">
      <w:pPr>
        <w:adjustRightInd/>
        <w:ind w:leftChars="300" w:left="717" w:firstLineChars="100" w:firstLine="239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177800</wp:posOffset>
                </wp:positionV>
                <wp:extent cx="3187065" cy="5969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065" cy="596900"/>
                        </a:xfrm>
                        <a:prstGeom prst="wedgeRectCallout">
                          <a:avLst>
                            <a:gd name="adj1" fmla="val -55537"/>
                            <a:gd name="adj2" fmla="val 84681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7C" w:rsidRPr="00E53C24" w:rsidRDefault="001374B2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退職後の</w:t>
                            </w:r>
                            <w:r w:rsidR="00416C7C" w:rsidRPr="00E53C2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="001461B7" w:rsidRPr="00E53C2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を記載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（日中に連絡可能なもの）</w:t>
                            </w:r>
                            <w:r w:rsidR="001461B7" w:rsidRPr="00E53C2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16C7C" w:rsidRPr="00E53C24" w:rsidRDefault="00E53C24" w:rsidP="00E53C24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9/30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で脱退される方へも</w:t>
                            </w:r>
                            <w:r w:rsidR="0056030C" w:rsidRPr="00E53C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１１月頃に</w:t>
                            </w:r>
                            <w:r w:rsidR="001461B7" w:rsidRPr="00E53C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控除証明書等を送付しますので、住所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変更された</w:t>
                            </w:r>
                            <w:r w:rsidR="001461B7" w:rsidRPr="00E53C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場合は共済組合へ御連絡ください。</w:t>
                            </w:r>
                          </w:p>
                          <w:p w:rsidR="00416C7C" w:rsidRPr="00E53C24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416C7C" w:rsidRPr="00416C7C" w:rsidRDefault="00416C7C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1" style="position:absolute;left:0;text-align:left;margin-left:215.1pt;margin-top:14pt;width:250.95pt;height:4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" adj="-1196,29091" fillcolor="#f2f2f2">
                <v:textbox inset="1mm,1mm,1mm,1mm">
                  <w:txbxContent>
                    <w:p w:rsidR="00416C7C" w:rsidRPr="00E53C24" w:rsidRDefault="001374B2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退職後の</w:t>
                      </w:r>
                      <w:r w:rsidR="00416C7C" w:rsidRPr="00E53C2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電話番号</w:t>
                      </w:r>
                      <w:r w:rsidR="001461B7" w:rsidRPr="00E53C2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を記載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（日中に連絡可能なもの）</w:t>
                      </w:r>
                      <w:r w:rsidR="001461B7" w:rsidRPr="00E53C2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416C7C" w:rsidRPr="00E53C24" w:rsidRDefault="00E53C24" w:rsidP="00E53C24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9/30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で脱退される方へも</w:t>
                      </w:r>
                      <w:r w:rsidR="0056030C" w:rsidRPr="00E53C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１１月頃に</w:t>
                      </w:r>
                      <w:r w:rsidR="001461B7" w:rsidRPr="00E53C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控除証明書等を送付しますので、住所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変更された</w:t>
                      </w:r>
                      <w:r w:rsidR="001461B7" w:rsidRPr="00E53C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場合は共済組合へ御連絡ください。</w:t>
                      </w:r>
                    </w:p>
                    <w:p w:rsidR="00416C7C" w:rsidRPr="00E53C24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416C7C" w:rsidRPr="00416C7C" w:rsidRDefault="00416C7C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4F5" w:rsidRPr="005948CF">
        <w:rPr>
          <w:rFonts w:cs="Times New Roman" w:hint="eastAsia"/>
          <w:sz w:val="20"/>
          <w:szCs w:val="20"/>
        </w:rPr>
        <w:t>□　国民健康保険</w:t>
      </w:r>
      <w:r w:rsidR="009624F5" w:rsidRPr="005948CF">
        <w:rPr>
          <w:rFonts w:cs="Times New Roman"/>
          <w:sz w:val="20"/>
          <w:szCs w:val="20"/>
        </w:rPr>
        <w:t xml:space="preserve"> </w:t>
      </w:r>
      <w:r w:rsidR="009624F5" w:rsidRPr="005948CF">
        <w:rPr>
          <w:rFonts w:cs="Times New Roman" w:hint="eastAsia"/>
          <w:sz w:val="20"/>
          <w:szCs w:val="20"/>
        </w:rPr>
        <w:t>退職者医療制度　　□　国民健康保険</w:t>
      </w:r>
    </w:p>
    <w:p w:rsidR="009624F5" w:rsidRPr="005948CF" w:rsidRDefault="005F5419" w:rsidP="00B45C0A">
      <w:pPr>
        <w:adjustRightInd/>
        <w:ind w:leftChars="300" w:left="717" w:firstLineChars="100" w:firstLine="199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☑</w:t>
      </w:r>
      <w:r w:rsidR="009624F5" w:rsidRPr="005948CF">
        <w:rPr>
          <w:rFonts w:cs="Times New Roman" w:hint="eastAsia"/>
          <w:sz w:val="20"/>
          <w:szCs w:val="20"/>
        </w:rPr>
        <w:t xml:space="preserve">　任意継続被保険者　　□　特例退職被保険者　　□　その他（　　　　　　　　）</w:t>
      </w:r>
    </w:p>
    <w:p w:rsidR="006E5435" w:rsidRDefault="00FD3302" w:rsidP="009624F5">
      <w:pPr>
        <w:adjustRightInd/>
        <w:ind w:firstLineChars="200" w:firstLine="440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B45C0A">
        <w:rPr>
          <w:rFonts w:asciiTheme="minorEastAsia" w:eastAsiaTheme="minorEastAsia" w:hAnsiTheme="minorEastAsia" w:cs="Times New Roman" w:hint="eastAsia"/>
          <w:b/>
          <w:sz w:val="22"/>
          <w:szCs w:val="22"/>
        </w:rPr>
        <w:t xml:space="preserve">□　</w:t>
      </w:r>
      <w:r w:rsidR="00A55982" w:rsidRPr="00B45C0A">
        <w:rPr>
          <w:rFonts w:asciiTheme="minorEastAsia" w:eastAsiaTheme="minorEastAsia" w:hAnsiTheme="minorEastAsia" w:hint="eastAsia"/>
          <w:b/>
          <w:spacing w:val="-2"/>
          <w:sz w:val="22"/>
          <w:szCs w:val="22"/>
        </w:rPr>
        <w:t>３大疾病保障保険</w:t>
      </w:r>
      <w:r w:rsidR="00AD44C7">
        <w:rPr>
          <w:rFonts w:ascii="ＭＳ 明朝" w:hAnsi="ＭＳ 明朝" w:hint="eastAsia"/>
          <w:spacing w:val="-2"/>
          <w:sz w:val="22"/>
          <w:szCs w:val="22"/>
        </w:rPr>
        <w:t xml:space="preserve">　</w:t>
      </w:r>
      <w:r w:rsidR="00AD44C7" w:rsidRPr="00AD44C7">
        <w:rPr>
          <w:rFonts w:ascii="ＭＳ 明朝" w:hAnsi="ＭＳ 明朝"/>
          <w:spacing w:val="-2"/>
          <w:sz w:val="18"/>
          <w:szCs w:val="18"/>
        </w:rPr>
        <w:t>(</w:t>
      </w:r>
      <w:r w:rsidR="00AD44C7" w:rsidRPr="00AD44C7">
        <w:rPr>
          <w:rFonts w:ascii="ＭＳ 明朝" w:hAnsi="ＭＳ 明朝" w:hint="eastAsia"/>
          <w:sz w:val="18"/>
          <w:szCs w:val="18"/>
        </w:rPr>
        <w:t>新グループ保険を継続することが条件です。</w:t>
      </w:r>
      <w:r w:rsidR="00AD44C7" w:rsidRPr="00AD44C7">
        <w:rPr>
          <w:rFonts w:ascii="ＭＳ 明朝" w:hAnsi="ＭＳ 明朝"/>
          <w:sz w:val="18"/>
          <w:szCs w:val="18"/>
        </w:rPr>
        <w:t>)</w:t>
      </w:r>
    </w:p>
    <w:p w:rsidR="00AD44C7" w:rsidRDefault="00AD44C7">
      <w:pPr>
        <w:adjustRightInd/>
        <w:rPr>
          <w:rFonts w:asciiTheme="minorEastAsia" w:eastAsiaTheme="minorEastAsia" w:hAnsiTheme="minorEastAsia"/>
          <w:spacing w:val="-2"/>
          <w:sz w:val="21"/>
          <w:szCs w:val="21"/>
        </w:rPr>
      </w:pPr>
    </w:p>
    <w:p w:rsidR="00AD44C7" w:rsidRDefault="00AD44C7" w:rsidP="00AD44C7">
      <w:pPr>
        <w:numPr>
          <w:ilvl w:val="0"/>
          <w:numId w:val="1"/>
        </w:numPr>
        <w:adjustRightInd/>
        <w:rPr>
          <w:rFonts w:asciiTheme="minorEastAsia" w:eastAsiaTheme="minorEastAsia" w:hAnsiTheme="minorEastAsia"/>
          <w:spacing w:val="-2"/>
          <w:sz w:val="21"/>
          <w:szCs w:val="21"/>
        </w:rPr>
      </w:pPr>
      <w:r w:rsidRPr="00B45C0A">
        <w:rPr>
          <w:rFonts w:asciiTheme="minorEastAsia" w:eastAsiaTheme="minorEastAsia" w:hAnsiTheme="minorEastAsia" w:hint="eastAsia"/>
          <w:b/>
          <w:spacing w:val="-2"/>
          <w:sz w:val="21"/>
          <w:szCs w:val="21"/>
        </w:rPr>
        <w:t xml:space="preserve">退職後の連絡先　（　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０９０</w:t>
      </w:r>
      <w:r w:rsidRPr="00B45C0A">
        <w:rPr>
          <w:rFonts w:asciiTheme="minorEastAsia" w:eastAsiaTheme="minorEastAsia" w:hAnsiTheme="minorEastAsia" w:hint="eastAsia"/>
          <w:b/>
          <w:spacing w:val="-2"/>
          <w:sz w:val="21"/>
          <w:szCs w:val="21"/>
        </w:rPr>
        <w:t xml:space="preserve">　－　</w:t>
      </w:r>
      <w:r w:rsidR="005F5419" w:rsidRPr="005F5419">
        <w:rPr>
          <w:rFonts w:asciiTheme="minorEastAsia" w:eastAsiaTheme="minorEastAsia" w:hAnsiTheme="minorEastAsia" w:hint="eastAsia"/>
          <w:b/>
          <w:i/>
          <w:spacing w:val="-2"/>
        </w:rPr>
        <w:t>××××</w:t>
      </w:r>
      <w:r w:rsidRPr="00B45C0A">
        <w:rPr>
          <w:rFonts w:asciiTheme="minorEastAsia" w:eastAsiaTheme="minorEastAsia" w:hAnsiTheme="minorEastAsia" w:hint="eastAsia"/>
          <w:b/>
          <w:spacing w:val="-2"/>
          <w:sz w:val="21"/>
          <w:szCs w:val="21"/>
        </w:rPr>
        <w:t xml:space="preserve">　－　</w:t>
      </w:r>
      <w:r w:rsidR="005F5419" w:rsidRPr="005F5419">
        <w:rPr>
          <w:rFonts w:ascii="ＭＳ 明朝" w:hAnsi="ＭＳ 明朝" w:hint="eastAsia"/>
          <w:b/>
          <w:i/>
          <w:spacing w:val="-2"/>
        </w:rPr>
        <w:t>××××</w:t>
      </w:r>
      <w:r w:rsidRPr="00B45C0A">
        <w:rPr>
          <w:rFonts w:asciiTheme="minorEastAsia" w:eastAsiaTheme="minorEastAsia" w:hAnsiTheme="minorEastAsia" w:hint="eastAsia"/>
          <w:b/>
          <w:spacing w:val="-2"/>
          <w:sz w:val="21"/>
          <w:szCs w:val="21"/>
        </w:rPr>
        <w:t xml:space="preserve">　）</w:t>
      </w:r>
    </w:p>
    <w:p w:rsidR="00882351" w:rsidRPr="003F1203" w:rsidRDefault="005B1681">
      <w:pPr>
        <w:adjustRightInd/>
        <w:rPr>
          <w:rFonts w:asciiTheme="minorEastAsia" w:eastAsiaTheme="minorEastAsia" w:hAnsiTheme="minorEastAsia"/>
          <w:spacing w:val="-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182245</wp:posOffset>
                </wp:positionV>
                <wp:extent cx="6187440" cy="465137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465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B0BAA" id="AutoShape 9" o:spid="_x0000_s1026" style="position:absolute;left:0;text-align:left;margin-left:-11.95pt;margin-top:14.35pt;width:487.2pt;height:36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">
                <v:textbox inset="5.85pt,.7pt,5.85pt,.7pt"/>
              </v:roundrect>
            </w:pict>
          </mc:Fallback>
        </mc:AlternateContent>
      </w:r>
    </w:p>
    <w:p w:rsidR="00882351" w:rsidRPr="003F1203" w:rsidRDefault="006E5435" w:rsidP="00AD44C7">
      <w:pPr>
        <w:adjustRightInd/>
        <w:ind w:firstLineChars="300" w:firstLine="672"/>
        <w:rPr>
          <w:rFonts w:asciiTheme="minorEastAsia" w:eastAsiaTheme="minorEastAsia" w:hAnsiTheme="minorEastAsia"/>
          <w:spacing w:val="-8"/>
          <w:sz w:val="21"/>
          <w:szCs w:val="21"/>
        </w:rPr>
      </w:pPr>
      <w:r w:rsidRPr="003F1203">
        <w:rPr>
          <w:rFonts w:asciiTheme="minorEastAsia" w:eastAsiaTheme="minorEastAsia" w:hAnsiTheme="minorEastAsia" w:hint="eastAsia"/>
          <w:b/>
          <w:bCs/>
          <w:spacing w:val="-8"/>
          <w:u w:val="single"/>
        </w:rPr>
        <w:t>退職時の年齢が満５０歳以上の方</w:t>
      </w:r>
      <w:r w:rsidR="00882351" w:rsidRPr="003F1203">
        <w:rPr>
          <w:rFonts w:asciiTheme="minorEastAsia" w:eastAsiaTheme="minorEastAsia" w:hAnsiTheme="minorEastAsia" w:hint="eastAsia"/>
          <w:b/>
          <w:bCs/>
          <w:spacing w:val="-8"/>
          <w:u w:val="single"/>
        </w:rPr>
        <w:t>について</w:t>
      </w:r>
    </w:p>
    <w:p w:rsidR="006E5435" w:rsidRPr="003F1203" w:rsidRDefault="005B1681" w:rsidP="00882351">
      <w:pPr>
        <w:adjustRightInd/>
        <w:ind w:firstLineChars="200" w:firstLine="478"/>
        <w:rPr>
          <w:rFonts w:asciiTheme="minorEastAsia" w:eastAsiaTheme="minorEastAsia" w:hAnsiTheme="minorEastAsia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58420</wp:posOffset>
                </wp:positionV>
                <wp:extent cx="3338830" cy="59690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596900"/>
                        </a:xfrm>
                        <a:prstGeom prst="wedgeRectCallout">
                          <a:avLst>
                            <a:gd name="adj1" fmla="val -78870"/>
                            <a:gd name="adj2" fmla="val 71491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1B7" w:rsidRDefault="008409F8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加入中のグループ保険について、翌更新日（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日）以降も継続加入するかを御回答ください</w:t>
                            </w:r>
                            <w:r w:rsidR="001461B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461B7" w:rsidRDefault="008409F8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※現在加入している保険について、継続加入することができます。</w:t>
                            </w:r>
                          </w:p>
                          <w:p w:rsidR="001461B7" w:rsidRDefault="001461B7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1461B7" w:rsidRDefault="001461B7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1461B7" w:rsidRDefault="001461B7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1461B7" w:rsidRDefault="001461B7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1461B7" w:rsidRDefault="001461B7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:rsidR="001461B7" w:rsidRPr="00416C7C" w:rsidRDefault="001461B7" w:rsidP="009269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61" style="position:absolute;left:0;text-align:left;margin-left:179.25pt;margin-top:4.6pt;width:262.9pt;height:4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" adj="-6236,26242" fillcolor="#f2f2f2">
                <v:textbox inset="1mm,1mm,1mm,1mm">
                  <w:txbxContent>
                    <w:p w:rsidR="001461B7" w:rsidRDefault="008409F8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加入中のグループ保険について、翌更新日（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日）以降も継続加入するかを御回答ください</w:t>
                      </w:r>
                      <w:r w:rsidR="001461B7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1461B7" w:rsidRDefault="008409F8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※現在加入している保険について、継続加入することができます。</w:t>
                      </w:r>
                    </w:p>
                    <w:p w:rsidR="001461B7" w:rsidRDefault="001461B7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1461B7" w:rsidRDefault="001461B7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1461B7" w:rsidRDefault="001461B7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1461B7" w:rsidRDefault="001461B7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1461B7" w:rsidRDefault="001461B7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:rsidR="001461B7" w:rsidRPr="00416C7C" w:rsidRDefault="001461B7" w:rsidP="009269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07060" cy="2626360"/>
                <wp:effectExtent l="0" t="0" r="0" b="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626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0B3F3" id="Oval 11" o:spid="_x0000_s1026" style="position:absolute;left:0;text-align:left;margin-left:0;margin-top:14pt;width:47.8pt;height:20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6E5435"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翌更新日（１０月１日）以降も継続加入できます。</w:t>
      </w:r>
    </w:p>
    <w:p w:rsidR="006E5435" w:rsidRPr="003F1203" w:rsidRDefault="005F5419" w:rsidP="00882351">
      <w:pPr>
        <w:tabs>
          <w:tab w:val="left" w:pos="426"/>
          <w:tab w:val="left" w:pos="851"/>
        </w:tabs>
        <w:adjustRightInd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　☑</w:t>
      </w:r>
      <w:r w:rsidR="006E5435"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新グループ保険</w:t>
      </w:r>
    </w:p>
    <w:p w:rsidR="00882351" w:rsidRPr="003F1203" w:rsidRDefault="00771BB8" w:rsidP="00771BB8">
      <w:pPr>
        <w:adjustRightInd/>
        <w:ind w:leftChars="381" w:left="913" w:hangingChars="1" w:hanging="2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※</w:t>
      </w:r>
      <w:r w:rsidR="00A55982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翌</w:t>
      </w:r>
      <w:r w:rsidR="00F05276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更新日（１０月１日）以降も７０歳６か</w:t>
      </w:r>
      <w:r w:rsidR="006E5435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月以上で迎えた更新日前日まで継続加入できます。</w:t>
      </w:r>
    </w:p>
    <w:p w:rsidR="006E5435" w:rsidRPr="003F1203" w:rsidRDefault="00F05276" w:rsidP="00771BB8">
      <w:pPr>
        <w:adjustRightInd/>
        <w:ind w:leftChars="381" w:left="913" w:hangingChars="1" w:hanging="2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ただし</w:t>
      </w:r>
      <w:r w:rsidR="0016374B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最高保障額は１，０００万円（年齢６５歳６か</w:t>
      </w:r>
      <w:r w:rsidR="006E5435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月超の方は５００万円）となります。</w:t>
      </w:r>
    </w:p>
    <w:p w:rsidR="006E5435" w:rsidRPr="003F1203" w:rsidRDefault="005B1681" w:rsidP="00882351">
      <w:pPr>
        <w:adjustRightInd/>
        <w:jc w:val="center"/>
        <w:rPr>
          <w:rFonts w:asciiTheme="minorEastAsia" w:eastAsiaTheme="minorEastAsia" w:hAnsiTheme="minorEastAsia" w:cs="Times New Roman"/>
          <w:spacing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177800</wp:posOffset>
                </wp:positionV>
                <wp:extent cx="2276475" cy="358140"/>
                <wp:effectExtent l="0" t="0" r="0" b="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81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F6C7E0" id="Oval 12" o:spid="_x0000_s1026" style="position:absolute;left:0;text-align:left;margin-left:119.65pt;margin-top:14pt;width:179.25pt;height:2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" filled="f">
                <v:stroke dashstyle="dash"/>
                <v:textbox inset="5.85pt,.7pt,5.85pt,.7pt"/>
              </v:oval>
            </w:pict>
          </mc:Fallback>
        </mc:AlternateContent>
      </w:r>
      <w:r w:rsidR="006E5435" w:rsidRPr="003F1203">
        <w:rPr>
          <w:rFonts w:asciiTheme="minorEastAsia" w:eastAsiaTheme="minorEastAsia" w:hAnsiTheme="minorEastAsia" w:hint="eastAsia"/>
          <w:spacing w:val="-2"/>
          <w:sz w:val="21"/>
          <w:szCs w:val="21"/>
          <w:u w:val="single"/>
        </w:rPr>
        <w:t>翌更新日以降も継続加入を希望しますか？</w:t>
      </w:r>
    </w:p>
    <w:p w:rsidR="00771BB8" w:rsidRPr="003F1203" w:rsidRDefault="005F5419" w:rsidP="00771BB8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☑</w:t>
      </w:r>
      <w:r w:rsidR="006E5435"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希望する。　　　□希望しない。</w:t>
      </w:r>
    </w:p>
    <w:p w:rsidR="00A55982" w:rsidRPr="003F1203" w:rsidRDefault="005F5419" w:rsidP="00771BB8">
      <w:pPr>
        <w:adjustRightInd/>
        <w:ind w:firstLineChars="200" w:firstLine="410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☑</w:t>
      </w:r>
      <w:r w:rsidR="00A55982" w:rsidRPr="003F1203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A55982" w:rsidRPr="003F1203">
        <w:rPr>
          <w:rFonts w:asciiTheme="minorEastAsia" w:eastAsiaTheme="minorEastAsia" w:hAnsiTheme="minorEastAsia" w:cs="Times New Roman" w:hint="eastAsia"/>
          <w:sz w:val="21"/>
          <w:szCs w:val="21"/>
        </w:rPr>
        <w:t>総合</w:t>
      </w:r>
      <w:r w:rsidR="00A55982"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医療保険</w:t>
      </w:r>
      <w:r w:rsidR="00A55982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（新グループ保険</w:t>
      </w:r>
      <w:r w:rsidR="00882351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に</w:t>
      </w:r>
      <w:r w:rsidR="00A55982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継続加入していることが条件です。）</w:t>
      </w:r>
    </w:p>
    <w:p w:rsidR="00A55982" w:rsidRPr="003F1203" w:rsidRDefault="00F05276" w:rsidP="00771BB8">
      <w:pPr>
        <w:adjustRightInd/>
        <w:ind w:leftChars="150" w:left="359" w:firstLineChars="307" w:firstLine="537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※翌更新日（１０月１日）以降も７０歳６か</w:t>
      </w:r>
      <w:r w:rsidR="00A55982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月以上で迎えた更新日前日まで継続加入できます。</w:t>
      </w:r>
    </w:p>
    <w:p w:rsidR="00A55982" w:rsidRPr="003F1203" w:rsidRDefault="005B1681" w:rsidP="00882351">
      <w:pPr>
        <w:adjustRightInd/>
        <w:jc w:val="center"/>
        <w:rPr>
          <w:rFonts w:asciiTheme="minorEastAsia" w:eastAsiaTheme="minorEastAsia" w:hAnsiTheme="minorEastAsia"/>
          <w:spacing w:val="-2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177800</wp:posOffset>
                </wp:positionV>
                <wp:extent cx="2276475" cy="358140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81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73C86" id="Oval 13" o:spid="_x0000_s1026" style="position:absolute;left:0;text-align:left;margin-left:119.65pt;margin-top:14pt;width:179.25pt;height:2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" filled="f">
                <v:stroke dashstyle="dash"/>
                <v:textbox inset="5.85pt,.7pt,5.85pt,.7pt"/>
              </v:oval>
            </w:pict>
          </mc:Fallback>
        </mc:AlternateContent>
      </w:r>
      <w:r w:rsidR="00A55982" w:rsidRPr="003F1203">
        <w:rPr>
          <w:rFonts w:asciiTheme="minorEastAsia" w:eastAsiaTheme="minorEastAsia" w:hAnsiTheme="minorEastAsia" w:hint="eastAsia"/>
          <w:spacing w:val="-2"/>
          <w:sz w:val="21"/>
          <w:szCs w:val="21"/>
          <w:u w:val="single"/>
        </w:rPr>
        <w:t>翌更新日以降も継続加入を希望しますか？</w:t>
      </w:r>
    </w:p>
    <w:p w:rsidR="00A55982" w:rsidRPr="003F1203" w:rsidRDefault="005F5419" w:rsidP="00416C7C">
      <w:pPr>
        <w:adjustRightInd/>
        <w:ind w:firstLineChars="1350" w:firstLine="276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☑</w:t>
      </w:r>
      <w:r w:rsidR="00A55982"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希望する。　　　□希望しない。</w:t>
      </w:r>
    </w:p>
    <w:p w:rsidR="00FD3302" w:rsidRPr="003F1203" w:rsidRDefault="00FD3302" w:rsidP="00771BB8">
      <w:pPr>
        <w:tabs>
          <w:tab w:val="left" w:pos="851"/>
          <w:tab w:val="left" w:pos="993"/>
        </w:tabs>
        <w:adjustRightInd/>
        <w:ind w:firstLineChars="200" w:firstLine="418"/>
        <w:rPr>
          <w:rFonts w:asciiTheme="minorEastAsia" w:eastAsiaTheme="minorEastAsia" w:hAnsiTheme="minorEastAsia" w:cs="Times New Roman"/>
          <w:sz w:val="21"/>
          <w:szCs w:val="21"/>
        </w:rPr>
      </w:pPr>
      <w:r w:rsidRPr="003F1203">
        <w:rPr>
          <w:rFonts w:asciiTheme="minorEastAsia" w:eastAsiaTheme="minorEastAsia" w:hAnsiTheme="minorEastAsia" w:cs="Times New Roman" w:hint="eastAsia"/>
          <w:sz w:val="21"/>
          <w:szCs w:val="21"/>
        </w:rPr>
        <w:t>□　３大疾病保障保険</w:t>
      </w:r>
      <w:r w:rsidR="00541CD7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（新グループ保険</w:t>
      </w:r>
      <w:r w:rsidR="00882351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に</w:t>
      </w:r>
      <w:r w:rsidR="00541CD7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継続加入していることが条件です。）</w:t>
      </w:r>
    </w:p>
    <w:p w:rsidR="00FD3302" w:rsidRPr="003F1203" w:rsidRDefault="00FD3302" w:rsidP="00771BB8">
      <w:pPr>
        <w:adjustRightInd/>
        <w:ind w:leftChars="150" w:left="359" w:firstLineChars="300" w:firstLine="525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※</w:t>
      </w:r>
      <w:r w:rsidR="00A55982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翌</w:t>
      </w:r>
      <w:r w:rsidR="00F05276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更新日（１０月１日）以降も７０歳６か</w:t>
      </w: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月以上で迎えた更新日前日まで継続加入できます。</w:t>
      </w:r>
    </w:p>
    <w:p w:rsidR="00FD3302" w:rsidRPr="003F1203" w:rsidRDefault="005B1681" w:rsidP="00882351">
      <w:pPr>
        <w:adjustRightInd/>
        <w:jc w:val="center"/>
        <w:rPr>
          <w:rFonts w:asciiTheme="minorEastAsia" w:eastAsiaTheme="minorEastAsia" w:hAnsiTheme="minorEastAsia" w:cs="Times New Roman"/>
          <w:spacing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177800</wp:posOffset>
                </wp:positionV>
                <wp:extent cx="2276475" cy="35814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81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765D09" id="Oval 14" o:spid="_x0000_s1026" style="position:absolute;left:0;text-align:left;margin-left:119.65pt;margin-top:14pt;width:179.25pt;height:2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" filled="f">
                <v:stroke dashstyle="dash"/>
                <v:textbox inset="5.85pt,.7pt,5.85pt,.7pt"/>
              </v:oval>
            </w:pict>
          </mc:Fallback>
        </mc:AlternateContent>
      </w:r>
      <w:r w:rsidR="00FD3302" w:rsidRPr="003F1203">
        <w:rPr>
          <w:rFonts w:asciiTheme="minorEastAsia" w:eastAsiaTheme="minorEastAsia" w:hAnsiTheme="minorEastAsia" w:hint="eastAsia"/>
          <w:spacing w:val="-2"/>
          <w:sz w:val="21"/>
          <w:szCs w:val="21"/>
          <w:u w:val="single"/>
        </w:rPr>
        <w:t>翌更新日以降も継続加入を希望しますか？</w:t>
      </w:r>
    </w:p>
    <w:p w:rsidR="006E5435" w:rsidRPr="003F1203" w:rsidRDefault="006E5435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□希望する。　　　□希望しない。</w:t>
      </w:r>
    </w:p>
    <w:p w:rsidR="00DC67CA" w:rsidRPr="003F1203" w:rsidRDefault="00DC67C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10"/>
        </w:rPr>
      </w:pPr>
    </w:p>
    <w:p w:rsidR="00DC67CA" w:rsidRPr="003F1203" w:rsidRDefault="00882351" w:rsidP="00A37B45">
      <w:pPr>
        <w:overflowPunct/>
        <w:autoSpaceDE w:val="0"/>
        <w:autoSpaceDN w:val="0"/>
        <w:ind w:firstLineChars="170" w:firstLine="391"/>
        <w:jc w:val="left"/>
        <w:textAlignment w:val="auto"/>
        <w:rPr>
          <w:rFonts w:asciiTheme="minorEastAsia" w:eastAsiaTheme="minorEastAsia" w:hAnsiTheme="minorEastAsia" w:cs="Times New Roman"/>
          <w:b/>
          <w:spacing w:val="10"/>
          <w:sz w:val="21"/>
          <w:szCs w:val="21"/>
        </w:rPr>
      </w:pPr>
      <w:r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※　翌更新日以降も継続加入を希望する場合は</w:t>
      </w:r>
      <w:r w:rsidR="0016374B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、</w:t>
      </w:r>
      <w:r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「預金口座振替依頼書」</w:t>
      </w:r>
      <w:r w:rsidR="00DC67CA"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を</w:t>
      </w:r>
    </w:p>
    <w:p w:rsidR="00DC67CA" w:rsidRPr="003F1203" w:rsidRDefault="00DC67CA" w:rsidP="00A37B45">
      <w:pPr>
        <w:overflowPunct/>
        <w:autoSpaceDE w:val="0"/>
        <w:autoSpaceDN w:val="0"/>
        <w:ind w:firstLineChars="370" w:firstLine="850"/>
        <w:jc w:val="left"/>
        <w:textAlignment w:val="auto"/>
        <w:rPr>
          <w:rFonts w:asciiTheme="minorEastAsia" w:eastAsiaTheme="minorEastAsia" w:hAnsiTheme="minorEastAsia" w:cs="Times New Roman"/>
          <w:b/>
          <w:spacing w:val="10"/>
          <w:sz w:val="21"/>
          <w:szCs w:val="21"/>
        </w:rPr>
      </w:pPr>
      <w:r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提出してください。</w:t>
      </w:r>
    </w:p>
    <w:sectPr w:rsidR="00DC67CA" w:rsidRPr="003F1203" w:rsidSect="00AD44C7">
      <w:type w:val="continuous"/>
      <w:pgSz w:w="11906" w:h="16838" w:code="9"/>
      <w:pgMar w:top="851" w:right="1531" w:bottom="567" w:left="1531" w:header="720" w:footer="720" w:gutter="0"/>
      <w:pgNumType w:start="1"/>
      <w:cols w:space="720"/>
      <w:noEndnote/>
      <w:docGrid w:type="linesAndChars" w:linePitch="376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47" w:rsidRDefault="00801547">
      <w:r>
        <w:separator/>
      </w:r>
    </w:p>
  </w:endnote>
  <w:endnote w:type="continuationSeparator" w:id="0">
    <w:p w:rsidR="00801547" w:rsidRDefault="008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47" w:rsidRDefault="008015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1547" w:rsidRDefault="0080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C76"/>
    <w:multiLevelType w:val="hybridMultilevel"/>
    <w:tmpl w:val="6C8231F8"/>
    <w:lvl w:ilvl="0" w:tplc="421EFF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C2F41"/>
    <w:multiLevelType w:val="hybridMultilevel"/>
    <w:tmpl w:val="ABF42C4C"/>
    <w:lvl w:ilvl="0" w:tplc="DF9293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06E54"/>
    <w:multiLevelType w:val="hybridMultilevel"/>
    <w:tmpl w:val="8A68614A"/>
    <w:lvl w:ilvl="0" w:tplc="C8BC54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8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02"/>
    <w:rsid w:val="000414FF"/>
    <w:rsid w:val="00094B5C"/>
    <w:rsid w:val="00104F2B"/>
    <w:rsid w:val="001374B2"/>
    <w:rsid w:val="00137A31"/>
    <w:rsid w:val="001461B7"/>
    <w:rsid w:val="0016374B"/>
    <w:rsid w:val="00305668"/>
    <w:rsid w:val="003A5ABC"/>
    <w:rsid w:val="003F1203"/>
    <w:rsid w:val="003F5CEC"/>
    <w:rsid w:val="00416C7C"/>
    <w:rsid w:val="0047365C"/>
    <w:rsid w:val="004E35B9"/>
    <w:rsid w:val="00541CD7"/>
    <w:rsid w:val="0056030C"/>
    <w:rsid w:val="005948CF"/>
    <w:rsid w:val="005B1681"/>
    <w:rsid w:val="005F5419"/>
    <w:rsid w:val="005F712C"/>
    <w:rsid w:val="006E5435"/>
    <w:rsid w:val="006F0B05"/>
    <w:rsid w:val="00714885"/>
    <w:rsid w:val="007273B3"/>
    <w:rsid w:val="00770483"/>
    <w:rsid w:val="00771BB8"/>
    <w:rsid w:val="008002E0"/>
    <w:rsid w:val="00801547"/>
    <w:rsid w:val="008112DE"/>
    <w:rsid w:val="008409F8"/>
    <w:rsid w:val="00882351"/>
    <w:rsid w:val="00896C95"/>
    <w:rsid w:val="008A2185"/>
    <w:rsid w:val="00926907"/>
    <w:rsid w:val="009624F5"/>
    <w:rsid w:val="00A01148"/>
    <w:rsid w:val="00A37B45"/>
    <w:rsid w:val="00A55982"/>
    <w:rsid w:val="00AD44C7"/>
    <w:rsid w:val="00B45C0A"/>
    <w:rsid w:val="00B57700"/>
    <w:rsid w:val="00C0376D"/>
    <w:rsid w:val="00CF2310"/>
    <w:rsid w:val="00D373D6"/>
    <w:rsid w:val="00D47726"/>
    <w:rsid w:val="00DC67CA"/>
    <w:rsid w:val="00E2559F"/>
    <w:rsid w:val="00E53C24"/>
    <w:rsid w:val="00EB7D7F"/>
    <w:rsid w:val="00EF5700"/>
    <w:rsid w:val="00F05276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1626C3-5B0D-4ED5-9296-635C437A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D7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D7F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7D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7D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0078E-03DC-49D8-8CEA-A941C65D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</cp:revision>
  <cp:lastPrinted>2023-01-25T08:48:00Z</cp:lastPrinted>
  <dcterms:created xsi:type="dcterms:W3CDTF">2023-03-14T01:31:00Z</dcterms:created>
  <dcterms:modified xsi:type="dcterms:W3CDTF">2023-03-14T01:31:00Z</dcterms:modified>
</cp:coreProperties>
</file>